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357D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8116C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B5A92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01.2022 г.</w:t>
      </w: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 w:rsidR="00E91B75"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E91B75" w:rsidRPr="00FB5A92">
        <w:rPr>
          <w:rFonts w:ascii="Times New Roman" w:hAnsi="Times New Roman" w:cs="Times New Roman"/>
          <w:sz w:val="24"/>
          <w:szCs w:val="24"/>
          <w:u w:val="single"/>
        </w:rPr>
        <w:t>6-Б</w:t>
      </w:r>
      <w:r w:rsidRPr="00FB5A92">
        <w:rPr>
          <w:rFonts w:ascii="Times New Roman" w:hAnsi="Times New Roman" w:cs="Times New Roman"/>
          <w:sz w:val="24"/>
          <w:szCs w:val="24"/>
          <w:u w:val="single"/>
        </w:rPr>
        <w:t xml:space="preserve"> класса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5C730E" w:rsidRPr="005C730E" w:rsidRDefault="00FB5A92" w:rsidP="008116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31</w:t>
      </w:r>
      <w:r w:rsidR="005C730E"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985"/>
        <w:gridCol w:w="2835"/>
        <w:gridCol w:w="6378"/>
        <w:gridCol w:w="1362"/>
      </w:tblGrid>
      <w:tr w:rsidR="00FA27EB" w:rsidRPr="00205EC2" w:rsidTr="00FB5A92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835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8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FB5A92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40D8" w:rsidRPr="00205EC2" w:rsidTr="00357DDC">
        <w:trPr>
          <w:trHeight w:val="1535"/>
        </w:trPr>
        <w:tc>
          <w:tcPr>
            <w:tcW w:w="1135" w:type="dxa"/>
            <w:vMerge w:val="restart"/>
          </w:tcPr>
          <w:p w:rsidR="003640D8" w:rsidRPr="003A0E1A" w:rsidRDefault="003640D8" w:rsidP="00FB5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B5A92">
              <w:rPr>
                <w:rFonts w:ascii="Times New Roman" w:eastAsia="Calibri" w:hAnsi="Times New Roman" w:cs="Times New Roman"/>
                <w:sz w:val="24"/>
                <w:szCs w:val="24"/>
              </w:rPr>
              <w:t>оне-дельник 31.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</w:tcPr>
          <w:p w:rsidR="003640D8" w:rsidRPr="003A0E1A" w:rsidRDefault="003640D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640D8" w:rsidRDefault="003640D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FB5A92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08.30-</w:t>
            </w:r>
            <w:r w:rsidR="003640D8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09.15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3640D8" w:rsidRPr="003A0E1A" w:rsidRDefault="00FB5A92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auto"/>
            </w:tcBorders>
          </w:tcPr>
          <w:p w:rsidR="003640D8" w:rsidRPr="00AF6D5E" w:rsidRDefault="00FB5A92" w:rsidP="00E91B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FED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портретный рисунок и выразительный образ человека.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18" w:space="0" w:color="auto"/>
            </w:tcBorders>
          </w:tcPr>
          <w:p w:rsidR="00FB5A92" w:rsidRDefault="00FB5A92" w:rsidP="00FB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60FED">
              <w:rPr>
                <w:rFonts w:ascii="Times New Roman" w:hAnsi="Times New Roman" w:cs="Times New Roman"/>
                <w:sz w:val="24"/>
                <w:szCs w:val="24"/>
              </w:rPr>
              <w:t>Посмотреть видеоурок, перейти по ссылке:</w:t>
            </w:r>
          </w:p>
          <w:p w:rsidR="00FB5A92" w:rsidRPr="00D60FED" w:rsidRDefault="002F3F7F" w:rsidP="00FB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B5A92" w:rsidRPr="00D60F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https://www.youtube.com/watch?v=pMwW9oeCy2k</w:t>
              </w:r>
            </w:hyperlink>
            <w:r w:rsidR="00FB5A92" w:rsidRPr="00D60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A92" w:rsidRDefault="00FB5A92" w:rsidP="00FB5A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выполнять по указаниям учителя-диктора.</w:t>
            </w:r>
          </w:p>
          <w:p w:rsidR="003640D8" w:rsidRPr="00357DDC" w:rsidRDefault="00FB5A92" w:rsidP="00AF59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Выполненную работу отправить </w:t>
            </w:r>
            <w:r w:rsidRPr="00D60FED">
              <w:rPr>
                <w:rFonts w:ascii="Times New Roman" w:hAnsi="Times New Roman"/>
                <w:sz w:val="24"/>
                <w:szCs w:val="24"/>
              </w:rPr>
              <w:t>сфотографировать и отправить на электронную почту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6" w:history="1">
              <w:r w:rsidRPr="00D02F7F">
                <w:rPr>
                  <w:rStyle w:val="a4"/>
                  <w:rFonts w:ascii="Times New Roman" w:hAnsi="Times New Roman"/>
                  <w:sz w:val="24"/>
                  <w:szCs w:val="24"/>
                </w:rPr>
                <w:t>7gchalasheva7@mail.ru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3640D8" w:rsidRPr="003A0E1A" w:rsidRDefault="003640D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См. в ЭлЖуре</w:t>
            </w:r>
          </w:p>
          <w:p w:rsidR="003640D8" w:rsidRPr="003A0E1A" w:rsidRDefault="003640D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40D8" w:rsidRPr="00205EC2" w:rsidTr="00357DDC">
        <w:trPr>
          <w:trHeight w:val="1217"/>
        </w:trPr>
        <w:tc>
          <w:tcPr>
            <w:tcW w:w="1135" w:type="dxa"/>
            <w:vMerge/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40D8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40D8" w:rsidRPr="003A0E1A" w:rsidRDefault="003640D8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640D8" w:rsidRPr="003A0E1A" w:rsidRDefault="00FB5A92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640D8" w:rsidRDefault="00FB5A92" w:rsidP="00AF59D0">
            <w:pPr>
              <w:ind w:right="-106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B5A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Дух Хэллоуина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4" w:space="0" w:color="000000"/>
            </w:tcBorders>
          </w:tcPr>
          <w:p w:rsidR="00FB5A92" w:rsidRPr="005A20BC" w:rsidRDefault="00FB5A92" w:rsidP="00FB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A20BC">
              <w:rPr>
                <w:rFonts w:ascii="Times New Roman" w:hAnsi="Times New Roman" w:cs="Times New Roman"/>
                <w:sz w:val="24"/>
                <w:szCs w:val="24"/>
              </w:rPr>
              <w:t>Посмотреть видеоурок, перейти по ссылке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A92" w:rsidRPr="005A20BC" w:rsidRDefault="002F3F7F" w:rsidP="00FB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B5A92" w:rsidRPr="005A2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https://www.youtube.com/watch?v=7uY2HrQ9qQ8</w:t>
              </w:r>
            </w:hyperlink>
            <w:r w:rsidR="00FB5A92" w:rsidRPr="005A2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A92" w:rsidRDefault="00FB5A92" w:rsidP="00FB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Учебник: стр.68 упр.2, выписать новые слова, перевести;</w:t>
            </w:r>
          </w:p>
          <w:p w:rsidR="003640D8" w:rsidRPr="00357DDC" w:rsidRDefault="00FB5A92" w:rsidP="0055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hAnsi="Times New Roman" w:cs="Times New Roman"/>
                <w:sz w:val="24"/>
                <w:szCs w:val="24"/>
              </w:rPr>
              <w:t>упр.3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0BC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пропуски</w:t>
            </w:r>
            <w:r w:rsidRPr="005A2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640D8" w:rsidRPr="003A0E1A" w:rsidRDefault="003640D8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357DDC" w:rsidRPr="00205EC2" w:rsidTr="00357DDC">
        <w:trPr>
          <w:trHeight w:val="2653"/>
        </w:trPr>
        <w:tc>
          <w:tcPr>
            <w:tcW w:w="1135" w:type="dxa"/>
            <w:vMerge/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7DDC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57DDC" w:rsidRPr="003A0E1A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7DDC" w:rsidRPr="003A0E1A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F13391" w:rsidRDefault="00357DDC" w:rsidP="00357DDC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57DD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Контрольная работа № 5 по теме «Уравнения»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4" w:space="0" w:color="000000"/>
            </w:tcBorders>
          </w:tcPr>
          <w:p w:rsidR="00357DDC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>Перейти по ссылке:</w:t>
            </w:r>
            <w:r w:rsidRPr="00CC33CA">
              <w:rPr>
                <w:sz w:val="24"/>
                <w:szCs w:val="24"/>
              </w:rPr>
              <w:t xml:space="preserve"> </w:t>
            </w:r>
            <w:hyperlink r:id="rId8" w:history="1">
              <w:r w:rsidRPr="00CC33C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https://docs.google.com/viewer?url=https%3A%2F%2F11klasov.net%2Findex.php%3Fdo%3Ddownload%26id%3D5321%26viewonline%3D1</w:t>
              </w:r>
            </w:hyperlink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57DDC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дидактический материал по математике. </w:t>
            </w:r>
          </w:p>
          <w:p w:rsidR="00357DDC" w:rsidRPr="00CC33CA" w:rsidRDefault="00357DDC" w:rsidP="0035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Найти стр. 112. Решить К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№ 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>и В-2 (каждый свой- как сидите в классе).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33C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на двойных листах.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Сфотографировать и отправить на электронную почту: </w:t>
            </w:r>
          </w:p>
          <w:p w:rsidR="00357DDC" w:rsidRPr="00042084" w:rsidRDefault="002F3F7F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357DDC" w:rsidRPr="00CC33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lozenko_57@mail.ru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См. в ЭлЖуре</w:t>
            </w:r>
          </w:p>
        </w:tc>
      </w:tr>
      <w:tr w:rsidR="00357DDC" w:rsidRPr="00205EC2" w:rsidTr="00FB5A92">
        <w:trPr>
          <w:trHeight w:val="1229"/>
        </w:trPr>
        <w:tc>
          <w:tcPr>
            <w:tcW w:w="1135" w:type="dxa"/>
            <w:vMerge/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7DDC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57DDC" w:rsidRPr="003A0E1A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7DDC" w:rsidRPr="003A0E1A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3640D8" w:rsidRDefault="00357DDC" w:rsidP="00357DD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B5A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Государства, оставшиеся раздробленными: Германия и Италия в XII– XV вв.</w:t>
            </w:r>
          </w:p>
        </w:tc>
        <w:tc>
          <w:tcPr>
            <w:tcW w:w="6378" w:type="dxa"/>
            <w:tcBorders>
              <w:top w:val="single" w:sz="18" w:space="0" w:color="000000"/>
              <w:bottom w:val="single" w:sz="4" w:space="0" w:color="000000"/>
            </w:tcBorders>
          </w:tcPr>
          <w:p w:rsidR="00357DDC" w:rsidRPr="00AC54E1" w:rsidRDefault="00357DDC" w:rsidP="00357DDC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Просмотреть видео, прейти по ссылке   </w:t>
            </w:r>
            <w:hyperlink r:id="rId10" w:history="1">
              <w:r w:rsidRPr="00AC54E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https://www.youtube.com/watch?v=KcaPB2rJEqE</w:t>
              </w:r>
            </w:hyperlink>
          </w:p>
          <w:p w:rsidR="00357DDC" w:rsidRPr="00E91B75" w:rsidRDefault="00357DDC" w:rsidP="00357DD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C54E1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2.</w:t>
            </w:r>
            <w:r w:rsidRPr="00AC54E1">
              <w:rPr>
                <w:rStyle w:val="a4"/>
                <w:rFonts w:ascii="Times New Roman" w:eastAsia="Calibri" w:hAnsi="Times New Roman" w:cs="Times New Roman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п</w:t>
            </w: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>рочитать § 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 стр</w:t>
            </w: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>.197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тить</w:t>
            </w:r>
            <w:r w:rsidRPr="00AC5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1-5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См. в ЭлЖуре</w:t>
            </w:r>
          </w:p>
        </w:tc>
      </w:tr>
      <w:tr w:rsidR="00357DDC" w:rsidRPr="00205EC2" w:rsidTr="00357DDC">
        <w:trPr>
          <w:trHeight w:val="374"/>
        </w:trPr>
        <w:tc>
          <w:tcPr>
            <w:tcW w:w="1135" w:type="dxa"/>
            <w:vMerge/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7DDC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57DDC" w:rsidRPr="003A0E1A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BC5675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>Простые, сложные и составные числительные.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5A20BC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>1. Перейти по ссылке, посмотреть видеоурок:</w:t>
            </w:r>
          </w:p>
          <w:p w:rsidR="00357DDC" w:rsidRPr="005A20BC" w:rsidRDefault="002F3F7F" w:rsidP="00357DDC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357DDC" w:rsidRPr="005A20B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https://www.youtube.com/watch?v=_CL4ZTpkWOQ</w:t>
              </w:r>
            </w:hyperlink>
          </w:p>
          <w:p w:rsidR="00357DDC" w:rsidRDefault="00357DDC" w:rsidP="00357DD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 w:rsidRPr="005A20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§52, рассмотреть таблицу в упр. 370, </w:t>
            </w:r>
          </w:p>
          <w:p w:rsidR="00357DDC" w:rsidRPr="00AF6D5E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выполнить упр. 371, 372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(письменно)</w:t>
            </w:r>
            <w:r w:rsidRPr="005A20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См. в ЭлЖуре</w:t>
            </w:r>
          </w:p>
        </w:tc>
      </w:tr>
      <w:tr w:rsidR="00357DDC" w:rsidRPr="00205EC2" w:rsidTr="00357DDC">
        <w:trPr>
          <w:trHeight w:val="1655"/>
        </w:trPr>
        <w:tc>
          <w:tcPr>
            <w:tcW w:w="1135" w:type="dxa"/>
          </w:tcPr>
          <w:p w:rsidR="00357DDC" w:rsidRPr="003A0E1A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7DDC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57DDC" w:rsidRPr="003A0E1A" w:rsidRDefault="00357DDC" w:rsidP="00357D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7DDC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357DDC" w:rsidRDefault="00357DDC" w:rsidP="00357DDC">
            <w:pPr>
              <w:spacing w:after="16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ВЧ № 7. А. П. Платонов. Рассказы «Цветок на земле», «Корова» и другие рассказы. Сюжеты и герои рассказов.</w:t>
            </w:r>
          </w:p>
        </w:tc>
        <w:tc>
          <w:tcPr>
            <w:tcW w:w="6378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5A20BC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>1. Перейти по ссылке, посмотреть видеоурок:</w:t>
            </w:r>
          </w:p>
          <w:p w:rsidR="00357DDC" w:rsidRPr="005A20BC" w:rsidRDefault="002F3F7F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357DDC" w:rsidRPr="005A20B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https://www.youtube.com/watch?v=ZFiHYB9hJ-4</w:t>
              </w:r>
            </w:hyperlink>
          </w:p>
          <w:p w:rsidR="00357DDC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Читать рассказы А. П. Платонова; описать главных героев рассказа (на выбор). </w:t>
            </w:r>
          </w:p>
          <w:p w:rsidR="00357DDC" w:rsidRPr="00357DDC" w:rsidRDefault="00357DDC" w:rsidP="00357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Выполненную работу сфотографировать и отправить на электронную почту: </w:t>
            </w:r>
            <w:hyperlink r:id="rId13" w:history="1">
              <w:r w:rsidRPr="00AC54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vgaevska11@mail.ru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357DDC" w:rsidRPr="00C479E0" w:rsidRDefault="00357DDC" w:rsidP="00357D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33CA0"/>
    <w:multiLevelType w:val="hybridMultilevel"/>
    <w:tmpl w:val="B440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D7A00"/>
    <w:multiLevelType w:val="hybridMultilevel"/>
    <w:tmpl w:val="0676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A506F"/>
    <w:multiLevelType w:val="hybridMultilevel"/>
    <w:tmpl w:val="DE74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41B96"/>
    <w:rsid w:val="00042084"/>
    <w:rsid w:val="001368A1"/>
    <w:rsid w:val="001555DD"/>
    <w:rsid w:val="001926B6"/>
    <w:rsid w:val="001C5D52"/>
    <w:rsid w:val="001D0777"/>
    <w:rsid w:val="002605DA"/>
    <w:rsid w:val="002F3F7F"/>
    <w:rsid w:val="00301C4A"/>
    <w:rsid w:val="0033204C"/>
    <w:rsid w:val="003362DF"/>
    <w:rsid w:val="00357DDC"/>
    <w:rsid w:val="003640D8"/>
    <w:rsid w:val="003A0E1A"/>
    <w:rsid w:val="0045642A"/>
    <w:rsid w:val="004E1CFC"/>
    <w:rsid w:val="0051691B"/>
    <w:rsid w:val="00526308"/>
    <w:rsid w:val="00552556"/>
    <w:rsid w:val="005C730E"/>
    <w:rsid w:val="006D10B7"/>
    <w:rsid w:val="007B4D4A"/>
    <w:rsid w:val="008116CB"/>
    <w:rsid w:val="00A35B90"/>
    <w:rsid w:val="00A55053"/>
    <w:rsid w:val="00AF59D0"/>
    <w:rsid w:val="00AF6D5E"/>
    <w:rsid w:val="00B314BA"/>
    <w:rsid w:val="00BA7809"/>
    <w:rsid w:val="00BC5675"/>
    <w:rsid w:val="00BD6CB1"/>
    <w:rsid w:val="00C479E0"/>
    <w:rsid w:val="00D609F4"/>
    <w:rsid w:val="00DC616F"/>
    <w:rsid w:val="00E91B75"/>
    <w:rsid w:val="00F13391"/>
    <w:rsid w:val="00F44621"/>
    <w:rsid w:val="00FA27EB"/>
    <w:rsid w:val="00F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viewer?url=https%3A%2F%2F11klasov.net%2Findex.php%3Fdo%3Ddownload%26id%3D5321%26viewonline%3D1" TargetMode="External"/><Relationship Id="rId13" Type="http://schemas.openxmlformats.org/officeDocument/2006/relationships/hyperlink" Target="mailto:vgaevska1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uY2HrQ9qQ8" TargetMode="External"/><Relationship Id="rId12" Type="http://schemas.openxmlformats.org/officeDocument/2006/relationships/hyperlink" Target="https://www.youtube.com/watch?v=ZFiHYB9hJ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gchalasheva7@mail.ru" TargetMode="External"/><Relationship Id="rId11" Type="http://schemas.openxmlformats.org/officeDocument/2006/relationships/hyperlink" Target="https://www.youtube.com/watch?v=_CL4ZTpkWOQ" TargetMode="External"/><Relationship Id="rId5" Type="http://schemas.openxmlformats.org/officeDocument/2006/relationships/hyperlink" Target="https://www.youtube.com/watch?v=pMwW9oeCy2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KcaPB2rJEq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zenko_57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2</cp:revision>
  <cp:lastPrinted>2022-01-26T13:47:00Z</cp:lastPrinted>
  <dcterms:created xsi:type="dcterms:W3CDTF">2022-01-30T12:22:00Z</dcterms:created>
  <dcterms:modified xsi:type="dcterms:W3CDTF">2022-01-30T12:22:00Z</dcterms:modified>
</cp:coreProperties>
</file>